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3FDA8A9" w:rsidR="00154978" w:rsidRDefault="00F57055" w:rsidP="00F57055">
      <w:pPr>
        <w:tabs>
          <w:tab w:val="left" w:pos="5850"/>
        </w:tabs>
      </w:pPr>
      <w:r>
        <w:tab/>
      </w:r>
    </w:p>
    <w:p w14:paraId="45CD950A" w14:textId="77777777" w:rsidR="00154978" w:rsidRDefault="00154978" w:rsidP="00957025"/>
    <w:p w14:paraId="61C93F2F" w14:textId="071E6214" w:rsidR="006F6949" w:rsidRDefault="00D62441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 w:rsidRPr="00D62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2D74D" w14:textId="5CF7AE14" w:rsidR="0060145C" w:rsidRPr="0060145C" w:rsidRDefault="0060145C" w:rsidP="0060145C">
      <w:pPr>
        <w:tabs>
          <w:tab w:val="left" w:pos="5442"/>
        </w:tabs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*</w:t>
      </w:r>
      <w:r w:rsidRPr="006014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Bölüm/Program Başkanı’na GÖREV, YETKİ VE SORUMLULUKLARI tebliğ edilmeden önce; İnsan Kaynakları Daire Başkanlığı tarafından öğretim elemanının uzmanlık alanına göre uygun kutucuk işaretlenir.  </w:t>
      </w: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5203EC9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 Unvanı</w:t>
            </w:r>
            <w:r w:rsidR="0060145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7000" w:type="dxa"/>
          </w:tcPr>
          <w:p w14:paraId="39F0A74B" w14:textId="77777777" w:rsidR="0060145C" w:rsidRPr="0060145C" w:rsidRDefault="0060145C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45C">
              <w:rPr>
                <w:rFonts w:ascii="Times New Roman" w:hAnsi="Times New Roman" w:cs="Times New Roman"/>
                <w:sz w:val="24"/>
                <w:szCs w:val="24"/>
              </w:rPr>
              <w:t>□ Bölüm Başkanı</w:t>
            </w:r>
          </w:p>
          <w:p w14:paraId="109587C4" w14:textId="31E52816" w:rsidR="00D62441" w:rsidRPr="00D851E9" w:rsidRDefault="0060145C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0145C">
              <w:rPr>
                <w:rFonts w:ascii="Times New Roman" w:hAnsi="Times New Roman" w:cs="Times New Roman"/>
                <w:sz w:val="24"/>
                <w:szCs w:val="24"/>
              </w:rPr>
              <w:t>□ Program Başkanı</w:t>
            </w:r>
            <w:r w:rsidR="003416F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27272DC2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  <w:r w:rsidR="0060145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*</w:t>
            </w:r>
          </w:p>
        </w:tc>
        <w:tc>
          <w:tcPr>
            <w:tcW w:w="7000" w:type="dxa"/>
          </w:tcPr>
          <w:p w14:paraId="010BF2FB" w14:textId="2894A5E5" w:rsidR="0060145C" w:rsidRPr="0060145C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45C">
              <w:rPr>
                <w:rFonts w:ascii="Times New Roman" w:hAnsi="Times New Roman" w:cs="Times New Roman"/>
                <w:sz w:val="24"/>
                <w:szCs w:val="24"/>
              </w:rPr>
              <w:t>□ Tıp Fakültesi</w:t>
            </w:r>
          </w:p>
          <w:p w14:paraId="4DC9D2B7" w14:textId="77777777" w:rsidR="00D62441" w:rsidRPr="0060145C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45C">
              <w:rPr>
                <w:rFonts w:ascii="Times New Roman" w:hAnsi="Times New Roman" w:cs="Times New Roman"/>
                <w:sz w:val="24"/>
                <w:szCs w:val="24"/>
              </w:rPr>
              <w:t>□ Diş Hekimliği Fakültesi</w:t>
            </w:r>
          </w:p>
          <w:p w14:paraId="52A585FB" w14:textId="694D2125" w:rsidR="0060145C" w:rsidRPr="0060145C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45C">
              <w:rPr>
                <w:rFonts w:ascii="Times New Roman" w:hAnsi="Times New Roman" w:cs="Times New Roman"/>
                <w:sz w:val="24"/>
                <w:szCs w:val="24"/>
              </w:rPr>
              <w:t xml:space="preserve">□ İktisadi, İdari ve Sosyal Bilimler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Fakültesi</w:t>
            </w:r>
          </w:p>
          <w:p w14:paraId="3D60C9F3" w14:textId="77777777" w:rsidR="0060145C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45C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Mühendislik ve Mimarlık Fakültesi</w:t>
            </w:r>
          </w:p>
          <w:p w14:paraId="45304A2A" w14:textId="3C1EB377" w:rsidR="0060145C" w:rsidRPr="0060145C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45C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Sanat ve Tasarım Fakültesi</w:t>
            </w:r>
          </w:p>
          <w:p w14:paraId="74BE05DC" w14:textId="77777777" w:rsidR="0060145C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45C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Sanat ve Tasarım Fakültesi</w:t>
            </w:r>
          </w:p>
          <w:p w14:paraId="38F3BB7D" w14:textId="25E10A1C" w:rsidR="0060145C" w:rsidRPr="0060145C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45C">
              <w:rPr>
                <w:rFonts w:ascii="Times New Roman" w:hAnsi="Times New Roman" w:cs="Times New Roman"/>
                <w:sz w:val="24"/>
                <w:szCs w:val="24"/>
              </w:rPr>
              <w:t>□ Sağlık Bilimleri Fakültesi</w:t>
            </w:r>
          </w:p>
          <w:p w14:paraId="796C79E8" w14:textId="454DAB8A" w:rsidR="0060145C" w:rsidRPr="0060145C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45C">
              <w:rPr>
                <w:rFonts w:ascii="Times New Roman" w:hAnsi="Times New Roman" w:cs="Times New Roman"/>
                <w:sz w:val="24"/>
                <w:szCs w:val="24"/>
              </w:rPr>
              <w:t>□ Beden Eğitimi ve Spor Yüksekokulu</w:t>
            </w:r>
          </w:p>
          <w:p w14:paraId="518DAEC5" w14:textId="4FBA9F07" w:rsidR="0060145C" w:rsidRPr="0060145C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45C">
              <w:rPr>
                <w:rFonts w:ascii="Times New Roman" w:hAnsi="Times New Roman" w:cs="Times New Roman"/>
                <w:sz w:val="24"/>
                <w:szCs w:val="24"/>
              </w:rPr>
              <w:t>□ Sivil Havacılık Yüksekokulu</w:t>
            </w:r>
          </w:p>
          <w:p w14:paraId="43768E36" w14:textId="4573BDD6" w:rsidR="0060145C" w:rsidRPr="0060145C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45C">
              <w:rPr>
                <w:rFonts w:ascii="Times New Roman" w:hAnsi="Times New Roman" w:cs="Times New Roman"/>
                <w:sz w:val="24"/>
                <w:szCs w:val="24"/>
              </w:rPr>
              <w:t>□ Uygulamalı Bilimler Yüksekokulu</w:t>
            </w:r>
          </w:p>
          <w:p w14:paraId="363A94DF" w14:textId="24E6D0F9" w:rsidR="0060145C" w:rsidRPr="0060145C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45C">
              <w:rPr>
                <w:rFonts w:ascii="Times New Roman" w:hAnsi="Times New Roman" w:cs="Times New Roman"/>
                <w:sz w:val="24"/>
                <w:szCs w:val="24"/>
              </w:rPr>
              <w:t>□ Konservatuvar</w:t>
            </w:r>
          </w:p>
          <w:p w14:paraId="006DEE08" w14:textId="0446A2F9" w:rsidR="0060145C" w:rsidRPr="0060145C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45C">
              <w:rPr>
                <w:rFonts w:ascii="Times New Roman" w:hAnsi="Times New Roman" w:cs="Times New Roman"/>
                <w:sz w:val="24"/>
                <w:szCs w:val="24"/>
              </w:rPr>
              <w:t>□ İstanbul Nişantaşı Üniversitesi Meslek Yüksekokulu</w:t>
            </w:r>
          </w:p>
          <w:p w14:paraId="1451532B" w14:textId="45EBA1DF" w:rsidR="0060145C" w:rsidRPr="0060145C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45C">
              <w:rPr>
                <w:rFonts w:ascii="Times New Roman" w:hAnsi="Times New Roman" w:cs="Times New Roman"/>
                <w:sz w:val="24"/>
                <w:szCs w:val="24"/>
              </w:rPr>
              <w:t>□ Sağlık Hizmetleri Meslek Yüksekokulu</w:t>
            </w:r>
          </w:p>
          <w:p w14:paraId="2B879D39" w14:textId="5240811E" w:rsidR="0060145C" w:rsidRPr="0060145C" w:rsidRDefault="0060145C" w:rsidP="0060145C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145C">
              <w:rPr>
                <w:rFonts w:ascii="Times New Roman" w:hAnsi="Times New Roman" w:cs="Times New Roman"/>
                <w:sz w:val="24"/>
                <w:szCs w:val="24"/>
              </w:rPr>
              <w:t>□ Lisansüstü Eğitim 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stitü Müdürlüğü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24ECCFD4" w14:textId="77777777" w:rsidR="00D62441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Bağlı Olduğu </w:t>
            </w:r>
            <w:r w:rsidR="0060145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Bölüm</w:t>
            </w:r>
          </w:p>
          <w:p w14:paraId="0B34274A" w14:textId="7022EF6F" w:rsidR="0099653C" w:rsidRPr="0099653C" w:rsidRDefault="0099653C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</w:pPr>
            <w:r w:rsidRPr="0099653C"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>(Çalışacağı Bölüm)</w:t>
            </w:r>
          </w:p>
        </w:tc>
        <w:tc>
          <w:tcPr>
            <w:tcW w:w="7000" w:type="dxa"/>
          </w:tcPr>
          <w:p w14:paraId="6AD3F655" w14:textId="6FBBF7C8" w:rsidR="00D62441" w:rsidRPr="00D851E9" w:rsidRDefault="00D62441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32A65370" w14:textId="77777777" w:rsidR="007E4140" w:rsidRPr="0099653C" w:rsidRDefault="0099653C" w:rsidP="0099653C">
            <w:pPr>
              <w:pStyle w:val="ListeParagraf"/>
              <w:numPr>
                <w:ilvl w:val="0"/>
                <w:numId w:val="41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>Öncelikli Bağlı Olduğu Akademik Birim Bölüm/Programları</w:t>
            </w:r>
          </w:p>
          <w:p w14:paraId="39B7D8E8" w14:textId="32B66EF3" w:rsidR="0099653C" w:rsidRPr="0099653C" w:rsidRDefault="0099653C" w:rsidP="0099653C">
            <w:pPr>
              <w:pStyle w:val="ListeParagraf"/>
              <w:numPr>
                <w:ilvl w:val="0"/>
                <w:numId w:val="41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>Tüm akademik ve idari birimler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615B579B" w14:textId="1E0586B7" w:rsidR="007E4140" w:rsidRPr="0099653C" w:rsidRDefault="0099653C" w:rsidP="001F1211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>Bölüm/Program Başkanı olarak kendisine bağlı olan öğretim elemanlar.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5A78D1B3" w14:textId="29AE3BC0" w:rsidR="00D62441" w:rsidRPr="0099653C" w:rsidRDefault="0099653C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Dekanlık/Müdürlük tarafından belirlenir. EBYS (Elektronik Belge Yönetim Sistemi) üzerinden görevlendirilir.</w:t>
            </w: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99653C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21DFDA8C" w:rsidR="00D62441" w:rsidRPr="0099653C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21FDE5B2" w14:textId="77777777" w:rsidR="009658E5" w:rsidRPr="0099653C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>YÖKAK Kalite Süreçleri</w:t>
            </w:r>
          </w:p>
          <w:p w14:paraId="246192B7" w14:textId="77777777" w:rsidR="009658E5" w:rsidRPr="0099653C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>Genel Oryantasyon Programı</w:t>
            </w:r>
          </w:p>
          <w:p w14:paraId="2A77C78C" w14:textId="2F389ABB" w:rsidR="0099653C" w:rsidRPr="0099653C" w:rsidRDefault="0099653C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>Akademik Birim Oryantasyon Programı</w:t>
            </w:r>
          </w:p>
          <w:p w14:paraId="3712F3EA" w14:textId="77777777" w:rsidR="009658E5" w:rsidRPr="0099653C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>Eğiticinin Eğitimi Sertifikası</w:t>
            </w:r>
          </w:p>
          <w:p w14:paraId="6D24203C" w14:textId="77777777" w:rsidR="009658E5" w:rsidRPr="0099653C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 xml:space="preserve">Eğitimde Ölçme ve Değerlendirme </w:t>
            </w:r>
          </w:p>
          <w:p w14:paraId="1DF5A1E6" w14:textId="77777777" w:rsidR="009658E5" w:rsidRPr="0099653C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>Ders ve Program Çıktısı Yazma</w:t>
            </w:r>
          </w:p>
          <w:p w14:paraId="7350B105" w14:textId="77777777" w:rsidR="009658E5" w:rsidRPr="0099653C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>Stratejik Planlama ve Hedeflerle Yönetim</w:t>
            </w:r>
          </w:p>
          <w:p w14:paraId="2BFA196B" w14:textId="51A5A0FF" w:rsidR="009C4549" w:rsidRPr="00D851E9" w:rsidRDefault="009658E5" w:rsidP="009658E5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>Akademik Personel Performans Değerlendirme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7E32155F" w:rsidR="00606B25" w:rsidRPr="0099653C" w:rsidRDefault="007E4140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 xml:space="preserve">İstanbul Nişantaşı Üniversitesi </w:t>
            </w:r>
            <w:r w:rsidR="00356676">
              <w:rPr>
                <w:rFonts w:ascii="Times New Roman" w:hAnsi="Times New Roman" w:cs="Times New Roman"/>
                <w:sz w:val="24"/>
                <w:szCs w:val="24"/>
              </w:rPr>
              <w:t>Dekanlık/Müdürlük</w:t>
            </w: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 xml:space="preserve"> tarafından belirlenen amaç ve ilkelere uygun olarak; </w:t>
            </w:r>
            <w:r w:rsidR="00356676">
              <w:rPr>
                <w:rFonts w:ascii="Times New Roman" w:hAnsi="Times New Roman" w:cs="Times New Roman"/>
                <w:sz w:val="24"/>
                <w:szCs w:val="24"/>
              </w:rPr>
              <w:t>çalıştığı akademik birimin</w:t>
            </w: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 xml:space="preserve"> vizyonu, misyonu doğrultusunda eğitim ve öğretimi gerçekleştirmek için gerekli tüm faaliyetlerinin etkenlik ve verimlilik ilkelerine uygun olarak yürütülmesi amacıyla</w:t>
            </w:r>
            <w:r w:rsidR="00356676">
              <w:rPr>
                <w:rFonts w:ascii="Times New Roman" w:hAnsi="Times New Roman" w:cs="Times New Roman"/>
                <w:sz w:val="24"/>
                <w:szCs w:val="24"/>
              </w:rPr>
              <w:t xml:space="preserve"> görev yaptığı Bölüm/Programda</w:t>
            </w:r>
            <w:r w:rsidRPr="00996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676">
              <w:rPr>
                <w:rFonts w:ascii="Times New Roman" w:hAnsi="Times New Roman" w:cs="Times New Roman"/>
                <w:sz w:val="24"/>
                <w:szCs w:val="24"/>
              </w:rPr>
              <w:t>kendisine bağlı olan öğretim elemanları ile çalışmalar yapmak.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7AEB3544" w:rsidR="00D62441" w:rsidRPr="00356676" w:rsidRDefault="00356676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Minimum </w:t>
            </w:r>
            <w:r w:rsidR="00EF6316" w:rsidRPr="00356676">
              <w:rPr>
                <w:rFonts w:ascii="Times New Roman" w:hAnsi="Times New Roman" w:cs="Times New Roman"/>
                <w:sz w:val="24"/>
                <w:szCs w:val="24"/>
              </w:rPr>
              <w:t>Doktora Mezunu kadrosundan bir öğretim üyesi.</w:t>
            </w:r>
            <w:r w:rsidR="00606B25" w:rsidRPr="00356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2D0E26C5" w:rsidR="00D62441" w:rsidRPr="00356676" w:rsidRDefault="00356676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Tercihen </w:t>
            </w:r>
            <w:r w:rsidR="007E4140" w:rsidRPr="00356676">
              <w:rPr>
                <w:rFonts w:ascii="Times New Roman" w:hAnsi="Times New Roman" w:cs="Times New Roman"/>
                <w:sz w:val="24"/>
                <w:szCs w:val="24"/>
              </w:rPr>
              <w:t>İyi Derecede İngilizce</w:t>
            </w:r>
            <w:r w:rsidR="00EC7328" w:rsidRPr="00356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5FF14BA4" w:rsidR="00D62441" w:rsidRPr="00356676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Tercihen İyi Derecede Office Programları</w:t>
            </w:r>
            <w:r w:rsidR="00EC7328" w:rsidRPr="00356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057072D5" w:rsidR="00D62441" w:rsidRPr="00356676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 xml:space="preserve">Tercihen </w:t>
            </w:r>
            <w:r w:rsidR="00356676">
              <w:rPr>
                <w:rFonts w:ascii="Times New Roman" w:hAnsi="Times New Roman" w:cs="Times New Roman"/>
                <w:sz w:val="24"/>
                <w:szCs w:val="24"/>
              </w:rPr>
              <w:t>10 Yıl.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47A828CC" w:rsidR="00907300" w:rsidRPr="00356676" w:rsidRDefault="007E4140" w:rsidP="00EC7328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 xml:space="preserve">Tercihen </w:t>
            </w:r>
            <w:r w:rsidR="003566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 xml:space="preserve"> Yıl Tecrübeli</w:t>
            </w:r>
            <w:r w:rsidR="00EC7328" w:rsidRPr="003566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1622F6FA" w14:textId="77777777" w:rsidR="00EF6316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 xml:space="preserve">Vizyoner </w:t>
            </w:r>
          </w:p>
          <w:p w14:paraId="4939CBF4" w14:textId="77777777" w:rsidR="00EF6316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Lider</w:t>
            </w:r>
          </w:p>
          <w:p w14:paraId="1DA46887" w14:textId="77777777" w:rsidR="00EF6316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İletişim becerileri kuvvetli</w:t>
            </w:r>
          </w:p>
          <w:p w14:paraId="493E1C2E" w14:textId="77777777" w:rsidR="00EF6316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Yükseköğretim mevzuatı ve uygulamaları konusunda bilgili</w:t>
            </w:r>
          </w:p>
          <w:p w14:paraId="2A3E493A" w14:textId="77777777" w:rsidR="00EF6316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Eğitim, araştırma ve topluma hizmet konusunda politika ve program geliştirebilen</w:t>
            </w: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1DC22EA" w14:textId="328C0F9C" w:rsidR="00D62441" w:rsidRPr="00356676" w:rsidRDefault="00EF6316" w:rsidP="00EF6316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Kalite yönetimi konusunda bilgi ve deneyim sahibi.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5493D05C" w14:textId="7BD9BC0C" w:rsidR="00D62441" w:rsidRPr="00356676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190384A8" w:rsidR="00D62441" w:rsidRPr="00356676" w:rsidRDefault="00EF6316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Bilgisayar, telefon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097A395E" w14:textId="77777777" w:rsidR="004A4743" w:rsidRPr="00356676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2547 Sayılı YÖK Kanunu</w:t>
            </w:r>
          </w:p>
          <w:p w14:paraId="6D4473E9" w14:textId="4063A688" w:rsidR="00DC4905" w:rsidRPr="00356676" w:rsidRDefault="0078091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6676">
              <w:rPr>
                <w:rFonts w:ascii="Times New Roman" w:hAnsi="Times New Roman" w:cs="Times New Roman"/>
                <w:sz w:val="24"/>
                <w:szCs w:val="24"/>
              </w:rPr>
              <w:t>Üniversitelerde Akademik Teşkilat Yönetmeliği</w:t>
            </w:r>
          </w:p>
        </w:tc>
      </w:tr>
    </w:tbl>
    <w:p w14:paraId="5CFE3B58" w14:textId="77777777" w:rsidR="00EC7328" w:rsidRDefault="00EC7328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1BA2AAB" w14:textId="77777777" w:rsidR="00471AAA" w:rsidRDefault="00471AAA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DB3BC0A" w14:textId="77777777" w:rsidR="00471AAA" w:rsidRDefault="00471AAA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DB16870" w14:textId="77777777" w:rsidR="00471AAA" w:rsidRDefault="00471AAA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DAA4736" w14:textId="77777777" w:rsidR="00471AAA" w:rsidRDefault="00471AAA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BF7F3FF" w14:textId="77777777" w:rsidR="00471AAA" w:rsidRDefault="00471AAA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3E6E090" w14:textId="77777777" w:rsidR="00471AAA" w:rsidRDefault="00471AAA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0E5D806" w14:textId="77777777" w:rsidR="00471AAA" w:rsidRDefault="00471AAA" w:rsidP="00532AF7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9A26BD0" w14:textId="77777777" w:rsidR="00C3661F" w:rsidRDefault="0096453C" w:rsidP="00C3661F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608DE460" w14:textId="2A8CE10D" w:rsidR="009B5862" w:rsidRPr="00C3661F" w:rsidRDefault="009B5862" w:rsidP="00C3661F">
      <w:pPr>
        <w:pStyle w:val="ListeParagraf"/>
        <w:numPr>
          <w:ilvl w:val="0"/>
          <w:numId w:val="40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61F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3E7F1C2E" w14:textId="77777777" w:rsidR="009B5862" w:rsidRPr="009B5862" w:rsidRDefault="009B5862" w:rsidP="009B586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ve </w:t>
      </w:r>
      <w:r w:rsidRPr="009B5862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9B5862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2D68DA5E" w14:textId="77777777" w:rsidR="009B5862" w:rsidRPr="009B5862" w:rsidRDefault="009B5862" w:rsidP="009B586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2A8E10D5" w14:textId="77777777" w:rsidR="009B5862" w:rsidRPr="009B5862" w:rsidRDefault="009B5862" w:rsidP="009B586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27287633" w14:textId="77777777" w:rsidR="009B5862" w:rsidRDefault="009B5862" w:rsidP="009B586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62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9B5862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0EE0519A" w14:textId="25EC06B3" w:rsidR="002742EF" w:rsidRDefault="002742EF" w:rsidP="009B5862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Çalıştığı akademik birim Dekanlığı/Müdürlüğü ile koordineli bölümünün/programının akreditasyon çalışmalarını yapmak.</w:t>
      </w:r>
    </w:p>
    <w:p w14:paraId="71D465E6" w14:textId="77777777" w:rsidR="002742EF" w:rsidRDefault="002742EF" w:rsidP="002742EF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2EF">
        <w:rPr>
          <w:rFonts w:ascii="Times New Roman" w:hAnsi="Times New Roman" w:cs="Times New Roman"/>
          <w:sz w:val="24"/>
          <w:szCs w:val="24"/>
        </w:rPr>
        <w:t>Bölüm kurullarına başkanlık etmek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A7FDA1" w14:textId="77777777" w:rsidR="002742EF" w:rsidRDefault="002742EF" w:rsidP="002742EF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Çalıştığı akademik birim </w:t>
      </w:r>
      <w:r w:rsidRPr="002742EF">
        <w:rPr>
          <w:rFonts w:ascii="Times New Roman" w:hAnsi="Times New Roman" w:cs="Times New Roman"/>
          <w:sz w:val="24"/>
          <w:szCs w:val="24"/>
        </w:rPr>
        <w:t>kuruluna katılmak ve bölümü</w:t>
      </w:r>
      <w:r>
        <w:rPr>
          <w:rFonts w:ascii="Times New Roman" w:hAnsi="Times New Roman" w:cs="Times New Roman"/>
          <w:sz w:val="24"/>
          <w:szCs w:val="24"/>
        </w:rPr>
        <w:t>/programını</w:t>
      </w:r>
      <w:r w:rsidRPr="002742EF">
        <w:rPr>
          <w:rFonts w:ascii="Times New Roman" w:hAnsi="Times New Roman" w:cs="Times New Roman"/>
          <w:sz w:val="24"/>
          <w:szCs w:val="24"/>
        </w:rPr>
        <w:t xml:space="preserve"> temsil etmek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FC1F30" w14:textId="77777777" w:rsidR="002742EF" w:rsidRDefault="002742EF" w:rsidP="002742EF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2EF">
        <w:rPr>
          <w:rFonts w:ascii="Times New Roman" w:hAnsi="Times New Roman" w:cs="Times New Roman"/>
          <w:sz w:val="24"/>
          <w:szCs w:val="24"/>
        </w:rPr>
        <w:t>Bölümde</w:t>
      </w:r>
      <w:r>
        <w:rPr>
          <w:rFonts w:ascii="Times New Roman" w:hAnsi="Times New Roman" w:cs="Times New Roman"/>
          <w:sz w:val="24"/>
          <w:szCs w:val="24"/>
        </w:rPr>
        <w:t>/Programda</w:t>
      </w:r>
      <w:r w:rsidRPr="002742EF">
        <w:rPr>
          <w:rFonts w:ascii="Times New Roman" w:hAnsi="Times New Roman" w:cs="Times New Roman"/>
          <w:sz w:val="24"/>
          <w:szCs w:val="24"/>
        </w:rPr>
        <w:t xml:space="preserve">    görevli    öğretim    elemanlarının     görevlerini     yapmalarını     izlemek ve denetlemek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5804FF" w14:textId="77777777" w:rsidR="002742EF" w:rsidRDefault="002742EF" w:rsidP="002742EF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2EF">
        <w:rPr>
          <w:rFonts w:ascii="Times New Roman" w:hAnsi="Times New Roman" w:cs="Times New Roman"/>
          <w:sz w:val="24"/>
          <w:szCs w:val="24"/>
        </w:rPr>
        <w:t>Her akademik yarıyılın başında haftalık ders programlarını yapmak.</w:t>
      </w:r>
    </w:p>
    <w:p w14:paraId="286AF5D0" w14:textId="34C4B362" w:rsidR="002742EF" w:rsidRPr="002742EF" w:rsidRDefault="002742EF" w:rsidP="002742EF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2EF">
        <w:rPr>
          <w:rFonts w:ascii="Times New Roman" w:hAnsi="Times New Roman" w:cs="Times New Roman"/>
          <w:sz w:val="24"/>
          <w:szCs w:val="24"/>
        </w:rPr>
        <w:t>İlgili kanun ve yönetmeliklerle verilen diğer görevleri yapmak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566F8A" w14:textId="77777777" w:rsidR="002742EF" w:rsidRDefault="002742EF" w:rsidP="002742EF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2EF">
        <w:rPr>
          <w:rFonts w:ascii="Times New Roman" w:hAnsi="Times New Roman" w:cs="Times New Roman"/>
          <w:sz w:val="24"/>
          <w:szCs w:val="24"/>
        </w:rPr>
        <w:t>Bölümlerin/Programların kaynaklarının etkili bir şekilde kullanılmasını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65938F" w14:textId="1B658D1D" w:rsidR="002742EF" w:rsidRPr="002742EF" w:rsidRDefault="002742EF" w:rsidP="002742EF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2EF">
        <w:rPr>
          <w:rFonts w:ascii="Times New Roman" w:hAnsi="Times New Roman" w:cs="Times New Roman"/>
          <w:sz w:val="24"/>
          <w:szCs w:val="24"/>
        </w:rPr>
        <w:t>Bölümün</w:t>
      </w:r>
      <w:r>
        <w:rPr>
          <w:rFonts w:ascii="Times New Roman" w:hAnsi="Times New Roman" w:cs="Times New Roman"/>
          <w:sz w:val="24"/>
          <w:szCs w:val="24"/>
        </w:rPr>
        <w:t>/Programın</w:t>
      </w:r>
      <w:r w:rsidRPr="002742EF">
        <w:rPr>
          <w:rFonts w:ascii="Times New Roman" w:hAnsi="Times New Roman" w:cs="Times New Roman"/>
          <w:sz w:val="24"/>
          <w:szCs w:val="24"/>
        </w:rPr>
        <w:t xml:space="preserve"> misyonu ve vizyonunun gerçekleştirilmesini sağlamak.</w:t>
      </w:r>
    </w:p>
    <w:p w14:paraId="47EC9589" w14:textId="23E38EBC" w:rsidR="002742EF" w:rsidRPr="002742EF" w:rsidRDefault="002742EF" w:rsidP="002742EF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2EF">
        <w:rPr>
          <w:rFonts w:ascii="Times New Roman" w:hAnsi="Times New Roman" w:cs="Times New Roman"/>
          <w:sz w:val="24"/>
          <w:szCs w:val="24"/>
        </w:rPr>
        <w:t>Görevinde bulunmadığı zaman yerine vekil bırakmak</w:t>
      </w:r>
    </w:p>
    <w:p w14:paraId="36306615" w14:textId="659853CF" w:rsidR="002742EF" w:rsidRPr="002742EF" w:rsidRDefault="002742EF" w:rsidP="002742EF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Fakülte/</w:t>
      </w:r>
      <w:r w:rsidRPr="002742EF">
        <w:rPr>
          <w:rFonts w:ascii="Times New Roman" w:hAnsi="Times New Roman" w:cs="Times New Roman"/>
          <w:sz w:val="24"/>
          <w:szCs w:val="24"/>
        </w:rPr>
        <w:t>Yüksekokul</w:t>
      </w:r>
      <w:r>
        <w:rPr>
          <w:rFonts w:ascii="Times New Roman" w:hAnsi="Times New Roman" w:cs="Times New Roman"/>
          <w:sz w:val="24"/>
          <w:szCs w:val="24"/>
        </w:rPr>
        <w:t>/Meslek Yüksekokulu/Enstitü</w:t>
      </w:r>
      <w:r w:rsidRPr="002742EF">
        <w:rPr>
          <w:rFonts w:ascii="Times New Roman" w:hAnsi="Times New Roman" w:cs="Times New Roman"/>
          <w:sz w:val="24"/>
          <w:szCs w:val="24"/>
        </w:rPr>
        <w:t xml:space="preserve"> kuruluna katılmak ve bölümü</w:t>
      </w:r>
      <w:r>
        <w:rPr>
          <w:rFonts w:ascii="Times New Roman" w:hAnsi="Times New Roman" w:cs="Times New Roman"/>
          <w:sz w:val="24"/>
          <w:szCs w:val="24"/>
        </w:rPr>
        <w:t>/programı</w:t>
      </w:r>
      <w:r w:rsidRPr="002742EF">
        <w:rPr>
          <w:rFonts w:ascii="Times New Roman" w:hAnsi="Times New Roman" w:cs="Times New Roman"/>
          <w:sz w:val="24"/>
          <w:szCs w:val="24"/>
        </w:rPr>
        <w:t xml:space="preserve"> temsil etmek</w:t>
      </w:r>
    </w:p>
    <w:p w14:paraId="0B8EA0C8" w14:textId="05F91512" w:rsidR="00356676" w:rsidRPr="002742EF" w:rsidRDefault="002742EF" w:rsidP="002742EF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2EF">
        <w:rPr>
          <w:rFonts w:ascii="Times New Roman" w:hAnsi="Times New Roman" w:cs="Times New Roman"/>
          <w:sz w:val="24"/>
          <w:szCs w:val="24"/>
        </w:rPr>
        <w:t>Bölüm</w:t>
      </w:r>
      <w:r>
        <w:rPr>
          <w:rFonts w:ascii="Times New Roman" w:hAnsi="Times New Roman" w:cs="Times New Roman"/>
          <w:sz w:val="24"/>
          <w:szCs w:val="24"/>
        </w:rPr>
        <w:t>/Program</w:t>
      </w:r>
      <w:r w:rsidRPr="002742EF">
        <w:rPr>
          <w:rFonts w:ascii="Times New Roman" w:hAnsi="Times New Roman" w:cs="Times New Roman"/>
          <w:sz w:val="24"/>
          <w:szCs w:val="24"/>
        </w:rPr>
        <w:t xml:space="preserve"> başkanı, bölümün her düzeydeki eğitim-öğretim ve araştırmalarından, bölümle ilgili her türlü faaliyetin düzenli ve verimli olarak yürütülmesinden ve kaynakların etkili biçimde kullanılmasını sağlamaktan sorumludur.</w:t>
      </w:r>
    </w:p>
    <w:p w14:paraId="19622D9A" w14:textId="7729E9A6" w:rsidR="002742EF" w:rsidRPr="002742EF" w:rsidRDefault="002742EF" w:rsidP="002742EF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2EF">
        <w:rPr>
          <w:rFonts w:ascii="Times New Roman" w:hAnsi="Times New Roman" w:cs="Times New Roman"/>
          <w:sz w:val="24"/>
          <w:szCs w:val="24"/>
        </w:rPr>
        <w:t>Yukarıda belirtilen görev ve sorumlulukları gerçekleştirme yetkisine sahip olmak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17A92" w14:textId="04527CA2" w:rsidR="002742EF" w:rsidRPr="002742EF" w:rsidRDefault="002742EF" w:rsidP="002742EF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2EF">
        <w:rPr>
          <w:rFonts w:ascii="Times New Roman" w:hAnsi="Times New Roman" w:cs="Times New Roman"/>
          <w:sz w:val="24"/>
          <w:szCs w:val="24"/>
        </w:rPr>
        <w:t>Faaliyetlerin gerçekleştirilmesi için gerekli araç ve gereci kullanabilmek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8D97A5" w14:textId="5B63E132" w:rsidR="002742EF" w:rsidRPr="002742EF" w:rsidRDefault="002742EF" w:rsidP="002742EF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2EF">
        <w:rPr>
          <w:rFonts w:ascii="Times New Roman" w:hAnsi="Times New Roman" w:cs="Times New Roman"/>
          <w:sz w:val="24"/>
          <w:szCs w:val="24"/>
        </w:rPr>
        <w:t>İmza yetkisine sahip olmak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A94CEA" w14:textId="6F0B84AE" w:rsidR="002742EF" w:rsidRDefault="002742EF" w:rsidP="002742EF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42EF">
        <w:rPr>
          <w:rFonts w:ascii="Times New Roman" w:hAnsi="Times New Roman" w:cs="Times New Roman"/>
          <w:sz w:val="24"/>
          <w:szCs w:val="24"/>
        </w:rPr>
        <w:lastRenderedPageBreak/>
        <w:t>Emrindeki yönetici ve personele iş verme, yönlendirme, yaptıkları işleri kontrol etme, düzeltme, gerektiğinde uyarma, bilgi ve rapor isteme yetkisine sahip olmak.</w:t>
      </w:r>
    </w:p>
    <w:p w14:paraId="6D694FAD" w14:textId="5D3BE9A0" w:rsidR="002742EF" w:rsidRPr="002742EF" w:rsidRDefault="002742EF" w:rsidP="002742EF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Dekan/Müdür tarafından verilen diğer görevleri yapmak.</w:t>
      </w:r>
    </w:p>
    <w:p w14:paraId="0A7A1DC8" w14:textId="77777777" w:rsidR="00471AAA" w:rsidRPr="009C4549" w:rsidRDefault="00471AAA" w:rsidP="00532AF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C5772" w14:textId="77777777" w:rsidR="00BC5FFE" w:rsidRDefault="00BC5FFE" w:rsidP="00957025">
      <w:pPr>
        <w:spacing w:after="0" w:line="240" w:lineRule="auto"/>
      </w:pPr>
      <w:r>
        <w:separator/>
      </w:r>
    </w:p>
  </w:endnote>
  <w:endnote w:type="continuationSeparator" w:id="0">
    <w:p w14:paraId="00CF69DF" w14:textId="77777777" w:rsidR="00BC5FFE" w:rsidRDefault="00BC5FFE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F7700" w14:textId="77777777" w:rsidR="004A75F8" w:rsidRDefault="004A75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2552"/>
          <w:gridCol w:w="2409"/>
          <w:gridCol w:w="3266"/>
        </w:tblGrid>
        <w:tr w:rsidR="00154978" w:rsidRPr="00D62441" w14:paraId="1CDAF8E8" w14:textId="77777777" w:rsidTr="00F65978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552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09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3266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F65978">
          <w:trPr>
            <w:trHeight w:val="452"/>
            <w:jc w:val="center"/>
          </w:trPr>
          <w:tc>
            <w:tcPr>
              <w:tcW w:w="2405" w:type="dxa"/>
            </w:tcPr>
            <w:p w14:paraId="231F226F" w14:textId="46DF7F4A" w:rsidR="00154978" w:rsidRPr="00D62441" w:rsidRDefault="004A75F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Koordinatörlüğü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3D6FB92" w14:textId="77777777" w:rsidR="004A75F8" w:rsidRDefault="004A75F8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351077F7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552" w:type="dxa"/>
            </w:tcPr>
            <w:p w14:paraId="00449F45" w14:textId="1B5330B1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Genel Sekreter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3FE19976" w14:textId="77777777" w:rsidR="004A75F8" w:rsidRDefault="004A75F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BEF75F6" w14:textId="77777777" w:rsidR="004A75F8" w:rsidRDefault="004A75F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643838FF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09" w:type="dxa"/>
            </w:tcPr>
            <w:p w14:paraId="582413BB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Rektör Yardımcısı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0CCE93" w14:textId="77777777" w:rsidR="004A75F8" w:rsidRDefault="004A75F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7D35E12F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266" w:type="dxa"/>
            </w:tcPr>
            <w:p w14:paraId="0CD03FD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Rektör </w:t>
              </w:r>
            </w:p>
            <w:p w14:paraId="77F1CAC1" w14:textId="77777777" w:rsid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2D279D5C" w14:textId="77777777" w:rsidR="00F65978" w:rsidRPr="00D62441" w:rsidRDefault="00F65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41EB1D7D" w14:textId="77777777" w:rsidR="004A75F8" w:rsidRDefault="004A75F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25F1A246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53F69C91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proofErr w:type="gramStart"/>
        <w:r w:rsidR="0060145C">
          <w:rPr>
            <w:rFonts w:ascii="Times New Roman" w:hAnsi="Times New Roman" w:cs="Times New Roman"/>
            <w:sz w:val="20"/>
            <w:szCs w:val="20"/>
          </w:rPr>
          <w:t>36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</w:t>
        </w:r>
        <w:proofErr w:type="gramEnd"/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F57055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F57055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Revizyon Tarihi: - / Revizyon No: 00</w:t>
        </w:r>
      </w:p>
      <w:p w14:paraId="0FF10C33" w14:textId="6F8D1425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2742EF">
          <w:rPr>
            <w:rFonts w:ascii="Times New Roman" w:hAnsi="Times New Roman" w:cs="Times New Roman"/>
            <w:sz w:val="20"/>
            <w:szCs w:val="20"/>
          </w:rPr>
          <w:t>5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CEBED" w14:textId="77777777" w:rsidR="004A75F8" w:rsidRDefault="004A75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F3315" w14:textId="77777777" w:rsidR="00BC5FFE" w:rsidRDefault="00BC5FFE" w:rsidP="00957025">
      <w:pPr>
        <w:spacing w:after="0" w:line="240" w:lineRule="auto"/>
      </w:pPr>
      <w:r>
        <w:separator/>
      </w:r>
    </w:p>
  </w:footnote>
  <w:footnote w:type="continuationSeparator" w:id="0">
    <w:p w14:paraId="51CEAB07" w14:textId="77777777" w:rsidR="00BC5FFE" w:rsidRDefault="00BC5FFE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BF3A" w14:textId="77777777" w:rsidR="004A75F8" w:rsidRDefault="004A75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0B462" w14:textId="78DCD45D" w:rsidR="00BF12F3" w:rsidRPr="0060145C" w:rsidRDefault="00D62441" w:rsidP="0060145C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995969592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F89707" w14:textId="6D47718B" w:rsidR="00957025" w:rsidRPr="00907300" w:rsidRDefault="0060145C" w:rsidP="00D3604C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BÖLÜM/PROGRAM BAŞKANI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521B948A" w14:textId="77777777" w:rsidR="00532AF7" w:rsidRPr="00780911" w:rsidRDefault="00532AF7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3D685" w14:textId="77777777" w:rsidR="004A75F8" w:rsidRDefault="004A75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A3119"/>
    <w:multiLevelType w:val="hybridMultilevel"/>
    <w:tmpl w:val="AA6678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360A2B"/>
    <w:multiLevelType w:val="hybridMultilevel"/>
    <w:tmpl w:val="6DA83D4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0"/>
  </w:num>
  <w:num w:numId="2" w16cid:durableId="1598173814">
    <w:abstractNumId w:val="17"/>
  </w:num>
  <w:num w:numId="3" w16cid:durableId="489562452">
    <w:abstractNumId w:val="31"/>
  </w:num>
  <w:num w:numId="4" w16cid:durableId="1388726418">
    <w:abstractNumId w:val="8"/>
  </w:num>
  <w:num w:numId="5" w16cid:durableId="1079250056">
    <w:abstractNumId w:val="11"/>
  </w:num>
  <w:num w:numId="6" w16cid:durableId="2001734124">
    <w:abstractNumId w:val="28"/>
  </w:num>
  <w:num w:numId="7" w16cid:durableId="1606035858">
    <w:abstractNumId w:val="26"/>
  </w:num>
  <w:num w:numId="8" w16cid:durableId="1926301587">
    <w:abstractNumId w:val="22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5"/>
  </w:num>
  <w:num w:numId="12" w16cid:durableId="817960546">
    <w:abstractNumId w:val="12"/>
  </w:num>
  <w:num w:numId="13" w16cid:durableId="1420366045">
    <w:abstractNumId w:val="13"/>
  </w:num>
  <w:num w:numId="14" w16cid:durableId="500705402">
    <w:abstractNumId w:val="39"/>
  </w:num>
  <w:num w:numId="15" w16cid:durableId="413087816">
    <w:abstractNumId w:val="18"/>
  </w:num>
  <w:num w:numId="16" w16cid:durableId="1925918996">
    <w:abstractNumId w:val="27"/>
  </w:num>
  <w:num w:numId="17" w16cid:durableId="79522000">
    <w:abstractNumId w:val="35"/>
  </w:num>
  <w:num w:numId="18" w16cid:durableId="950891145">
    <w:abstractNumId w:val="37"/>
  </w:num>
  <w:num w:numId="19" w16cid:durableId="863010545">
    <w:abstractNumId w:val="3"/>
  </w:num>
  <w:num w:numId="20" w16cid:durableId="629363853">
    <w:abstractNumId w:val="38"/>
  </w:num>
  <w:num w:numId="21" w16cid:durableId="1624339376">
    <w:abstractNumId w:val="24"/>
  </w:num>
  <w:num w:numId="22" w16cid:durableId="72432805">
    <w:abstractNumId w:val="33"/>
  </w:num>
  <w:num w:numId="23" w16cid:durableId="958874975">
    <w:abstractNumId w:val="2"/>
  </w:num>
  <w:num w:numId="24" w16cid:durableId="22051512">
    <w:abstractNumId w:val="19"/>
  </w:num>
  <w:num w:numId="25" w16cid:durableId="1175418039">
    <w:abstractNumId w:val="16"/>
  </w:num>
  <w:num w:numId="26" w16cid:durableId="1673532151">
    <w:abstractNumId w:val="14"/>
  </w:num>
  <w:num w:numId="27" w16cid:durableId="1361129135">
    <w:abstractNumId w:val="4"/>
  </w:num>
  <w:num w:numId="28" w16cid:durableId="541017322">
    <w:abstractNumId w:val="29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0"/>
  </w:num>
  <w:num w:numId="32" w16cid:durableId="1399280074">
    <w:abstractNumId w:val="34"/>
  </w:num>
  <w:num w:numId="33" w16cid:durableId="844366774">
    <w:abstractNumId w:val="32"/>
  </w:num>
  <w:num w:numId="34" w16cid:durableId="1557350992">
    <w:abstractNumId w:val="7"/>
  </w:num>
  <w:num w:numId="35" w16cid:durableId="1396397366">
    <w:abstractNumId w:val="23"/>
  </w:num>
  <w:num w:numId="36" w16cid:durableId="1752237873">
    <w:abstractNumId w:val="6"/>
  </w:num>
  <w:num w:numId="37" w16cid:durableId="440733432">
    <w:abstractNumId w:val="30"/>
  </w:num>
  <w:num w:numId="38" w16cid:durableId="469521514">
    <w:abstractNumId w:val="21"/>
  </w:num>
  <w:num w:numId="39" w16cid:durableId="1541894017">
    <w:abstractNumId w:val="23"/>
  </w:num>
  <w:num w:numId="40" w16cid:durableId="273248057">
    <w:abstractNumId w:val="15"/>
  </w:num>
  <w:num w:numId="41" w16cid:durableId="79463800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C8"/>
    <w:rsid w:val="00044132"/>
    <w:rsid w:val="00045919"/>
    <w:rsid w:val="00050F82"/>
    <w:rsid w:val="00074C4B"/>
    <w:rsid w:val="00094720"/>
    <w:rsid w:val="000A5F75"/>
    <w:rsid w:val="000B3652"/>
    <w:rsid w:val="000D77E5"/>
    <w:rsid w:val="000E6BF5"/>
    <w:rsid w:val="000F6D74"/>
    <w:rsid w:val="00122AA2"/>
    <w:rsid w:val="00154978"/>
    <w:rsid w:val="0016017A"/>
    <w:rsid w:val="001B1ABB"/>
    <w:rsid w:val="001F1211"/>
    <w:rsid w:val="001F4F63"/>
    <w:rsid w:val="002001B7"/>
    <w:rsid w:val="00205845"/>
    <w:rsid w:val="0020795E"/>
    <w:rsid w:val="00220941"/>
    <w:rsid w:val="00251395"/>
    <w:rsid w:val="002514B0"/>
    <w:rsid w:val="00260E47"/>
    <w:rsid w:val="00264C29"/>
    <w:rsid w:val="002742EF"/>
    <w:rsid w:val="0029267F"/>
    <w:rsid w:val="00296AB9"/>
    <w:rsid w:val="002B682A"/>
    <w:rsid w:val="002D343D"/>
    <w:rsid w:val="003314ED"/>
    <w:rsid w:val="003416FA"/>
    <w:rsid w:val="00344B67"/>
    <w:rsid w:val="00344D93"/>
    <w:rsid w:val="00356676"/>
    <w:rsid w:val="003744FE"/>
    <w:rsid w:val="00375065"/>
    <w:rsid w:val="00376260"/>
    <w:rsid w:val="00380A24"/>
    <w:rsid w:val="003A10E4"/>
    <w:rsid w:val="004062FD"/>
    <w:rsid w:val="0040677B"/>
    <w:rsid w:val="0047192C"/>
    <w:rsid w:val="00471AAA"/>
    <w:rsid w:val="004870BE"/>
    <w:rsid w:val="004944EC"/>
    <w:rsid w:val="004A4743"/>
    <w:rsid w:val="004A75F8"/>
    <w:rsid w:val="004B5B1F"/>
    <w:rsid w:val="004C0AEA"/>
    <w:rsid w:val="004C4311"/>
    <w:rsid w:val="004C5742"/>
    <w:rsid w:val="004F7D26"/>
    <w:rsid w:val="00511738"/>
    <w:rsid w:val="00532978"/>
    <w:rsid w:val="00532AF7"/>
    <w:rsid w:val="0058043E"/>
    <w:rsid w:val="005A47DD"/>
    <w:rsid w:val="005D715A"/>
    <w:rsid w:val="0060145C"/>
    <w:rsid w:val="00606B25"/>
    <w:rsid w:val="00657B1E"/>
    <w:rsid w:val="006759D5"/>
    <w:rsid w:val="006A6C49"/>
    <w:rsid w:val="006C1AB0"/>
    <w:rsid w:val="006E20F5"/>
    <w:rsid w:val="006F6949"/>
    <w:rsid w:val="00720562"/>
    <w:rsid w:val="007224BA"/>
    <w:rsid w:val="00726DD5"/>
    <w:rsid w:val="00740F36"/>
    <w:rsid w:val="00763312"/>
    <w:rsid w:val="007720EF"/>
    <w:rsid w:val="00780911"/>
    <w:rsid w:val="0079117A"/>
    <w:rsid w:val="007B5637"/>
    <w:rsid w:val="007E4140"/>
    <w:rsid w:val="007F120F"/>
    <w:rsid w:val="007F21F1"/>
    <w:rsid w:val="007F574D"/>
    <w:rsid w:val="007F7A97"/>
    <w:rsid w:val="008077B3"/>
    <w:rsid w:val="00816531"/>
    <w:rsid w:val="008276C0"/>
    <w:rsid w:val="008335F8"/>
    <w:rsid w:val="00835BF8"/>
    <w:rsid w:val="008763EA"/>
    <w:rsid w:val="008D4686"/>
    <w:rsid w:val="008D4A6D"/>
    <w:rsid w:val="008F0AFF"/>
    <w:rsid w:val="00900DE0"/>
    <w:rsid w:val="00907300"/>
    <w:rsid w:val="0092050A"/>
    <w:rsid w:val="00922944"/>
    <w:rsid w:val="00953F0F"/>
    <w:rsid w:val="009568B8"/>
    <w:rsid w:val="00957025"/>
    <w:rsid w:val="0096453C"/>
    <w:rsid w:val="009658E5"/>
    <w:rsid w:val="00970916"/>
    <w:rsid w:val="00985133"/>
    <w:rsid w:val="009873B8"/>
    <w:rsid w:val="00995CCC"/>
    <w:rsid w:val="0099653C"/>
    <w:rsid w:val="009A5A72"/>
    <w:rsid w:val="009B5862"/>
    <w:rsid w:val="009C1EED"/>
    <w:rsid w:val="009C4549"/>
    <w:rsid w:val="009C5931"/>
    <w:rsid w:val="009C76F8"/>
    <w:rsid w:val="009E6053"/>
    <w:rsid w:val="00A009A5"/>
    <w:rsid w:val="00A139AB"/>
    <w:rsid w:val="00A21B12"/>
    <w:rsid w:val="00A2264B"/>
    <w:rsid w:val="00A646F8"/>
    <w:rsid w:val="00A710D0"/>
    <w:rsid w:val="00B03178"/>
    <w:rsid w:val="00B23DB1"/>
    <w:rsid w:val="00B4662B"/>
    <w:rsid w:val="00B573F6"/>
    <w:rsid w:val="00B81EA6"/>
    <w:rsid w:val="00B84266"/>
    <w:rsid w:val="00BA77FF"/>
    <w:rsid w:val="00BC5FFE"/>
    <w:rsid w:val="00BE694A"/>
    <w:rsid w:val="00BF12F3"/>
    <w:rsid w:val="00C14390"/>
    <w:rsid w:val="00C3661F"/>
    <w:rsid w:val="00C47C76"/>
    <w:rsid w:val="00C526DB"/>
    <w:rsid w:val="00C705D2"/>
    <w:rsid w:val="00C8705A"/>
    <w:rsid w:val="00C874B0"/>
    <w:rsid w:val="00CB23C4"/>
    <w:rsid w:val="00CB3561"/>
    <w:rsid w:val="00CD041C"/>
    <w:rsid w:val="00CD6C10"/>
    <w:rsid w:val="00D106E6"/>
    <w:rsid w:val="00D24DC3"/>
    <w:rsid w:val="00D3289D"/>
    <w:rsid w:val="00D3604C"/>
    <w:rsid w:val="00D53A83"/>
    <w:rsid w:val="00D62441"/>
    <w:rsid w:val="00D851E9"/>
    <w:rsid w:val="00DB76A9"/>
    <w:rsid w:val="00DC4905"/>
    <w:rsid w:val="00DD0341"/>
    <w:rsid w:val="00DF7492"/>
    <w:rsid w:val="00E307DA"/>
    <w:rsid w:val="00E31822"/>
    <w:rsid w:val="00E361B0"/>
    <w:rsid w:val="00E4143B"/>
    <w:rsid w:val="00E67E4B"/>
    <w:rsid w:val="00E765AB"/>
    <w:rsid w:val="00E85E9A"/>
    <w:rsid w:val="00EA2B1F"/>
    <w:rsid w:val="00EB1CBB"/>
    <w:rsid w:val="00EC7328"/>
    <w:rsid w:val="00ED0AA4"/>
    <w:rsid w:val="00ED3BD4"/>
    <w:rsid w:val="00EE62F1"/>
    <w:rsid w:val="00EF1D78"/>
    <w:rsid w:val="00EF3501"/>
    <w:rsid w:val="00EF5BF3"/>
    <w:rsid w:val="00EF6316"/>
    <w:rsid w:val="00F079AF"/>
    <w:rsid w:val="00F259CD"/>
    <w:rsid w:val="00F35CBB"/>
    <w:rsid w:val="00F57055"/>
    <w:rsid w:val="00F616D8"/>
    <w:rsid w:val="00F65978"/>
    <w:rsid w:val="00FA125E"/>
    <w:rsid w:val="00FA2CC5"/>
    <w:rsid w:val="00FB5E36"/>
    <w:rsid w:val="00FC2423"/>
    <w:rsid w:val="00FC3727"/>
    <w:rsid w:val="00FE1C5E"/>
    <w:rsid w:val="00FE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65</cp:revision>
  <dcterms:created xsi:type="dcterms:W3CDTF">2022-05-26T13:19:00Z</dcterms:created>
  <dcterms:modified xsi:type="dcterms:W3CDTF">2025-01-27T08:58:00Z</dcterms:modified>
</cp:coreProperties>
</file>